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C93" w14:textId="77777777" w:rsidR="002031C3" w:rsidRDefault="002031C3" w:rsidP="00507890">
      <w:pPr>
        <w:pStyle w:val="Overskrift2"/>
      </w:pPr>
    </w:p>
    <w:p w14:paraId="6845CA43" w14:textId="5404DE54" w:rsidR="002031C3" w:rsidRDefault="00487CA7" w:rsidP="002031C3">
      <w:pPr>
        <w:pStyle w:val="Overskrift2"/>
      </w:pPr>
      <w:r>
        <w:t>Referat</w:t>
      </w:r>
      <w:r w:rsidR="002031C3">
        <w:t xml:space="preserve"> Menighedsrådsmøde </w:t>
      </w:r>
    </w:p>
    <w:p w14:paraId="586D6619" w14:textId="61BB0152" w:rsidR="002031C3" w:rsidRDefault="002031C3" w:rsidP="002031C3">
      <w:pPr>
        <w:pStyle w:val="Overskrift2"/>
      </w:pPr>
      <w:r>
        <w:t xml:space="preserve">Tid: </w:t>
      </w:r>
      <w:proofErr w:type="gramStart"/>
      <w:r w:rsidR="00833CE6">
        <w:t>Tir</w:t>
      </w:r>
      <w:r>
        <w:t>sdag</w:t>
      </w:r>
      <w:proofErr w:type="gramEnd"/>
      <w:r>
        <w:t xml:space="preserve"> den </w:t>
      </w:r>
      <w:r w:rsidR="00833CE6">
        <w:t>5</w:t>
      </w:r>
      <w:r>
        <w:t xml:space="preserve">. </w:t>
      </w:r>
      <w:r w:rsidR="00833CE6">
        <w:t>november</w:t>
      </w:r>
      <w:r>
        <w:t xml:space="preserve"> 2024 kl. 19.00-21.</w:t>
      </w:r>
      <w:r w:rsidR="00487CA7">
        <w:t>00</w:t>
      </w:r>
    </w:p>
    <w:p w14:paraId="6F3A87DA" w14:textId="06E802A9" w:rsidR="002031C3" w:rsidRDefault="002031C3" w:rsidP="002031C3">
      <w:pPr>
        <w:pStyle w:val="Overskrift2"/>
      </w:pPr>
      <w:r>
        <w:t>Sted: Jersie Sognehus – Store sal</w:t>
      </w:r>
      <w:r>
        <w:cr/>
      </w:r>
    </w:p>
    <w:p w14:paraId="033385D7" w14:textId="18D17F8E" w:rsidR="00487CA7" w:rsidRDefault="00487CA7" w:rsidP="00487CA7">
      <w:r>
        <w:t xml:space="preserve">Tilstede: Christina Wandel, Hanne E. Schmidt, Børge Vestergaard, Niels K. Nielsen, Glennie Qvist, Susanne Thorngaard, Esben Møller, Steen O. Pedersen, </w:t>
      </w:r>
      <w:r w:rsidR="005F75C2">
        <w:t xml:space="preserve">Michael Duncan-Bendix og </w:t>
      </w:r>
      <w:r>
        <w:t>Nicolai Halm.</w:t>
      </w:r>
    </w:p>
    <w:p w14:paraId="08F08110" w14:textId="7A1FB526" w:rsidR="00487CA7" w:rsidRPr="00487CA7" w:rsidRDefault="00487CA7" w:rsidP="00487CA7">
      <w:r>
        <w:t xml:space="preserve">Afbud: Naima </w:t>
      </w:r>
      <w:proofErr w:type="spellStart"/>
      <w:r>
        <w:t>Simring</w:t>
      </w:r>
      <w:proofErr w:type="spellEnd"/>
      <w:r w:rsidR="005F75C2">
        <w:t xml:space="preserve"> og</w:t>
      </w:r>
      <w:r>
        <w:t xml:space="preserve"> Helle Olsen</w:t>
      </w:r>
      <w:r w:rsidR="005F75C2">
        <w:t>.</w:t>
      </w:r>
    </w:p>
    <w:p w14:paraId="7406E87C" w14:textId="337AADDB" w:rsidR="00507890" w:rsidRDefault="00507890" w:rsidP="00507890">
      <w:pPr>
        <w:pStyle w:val="Overskrift2"/>
      </w:pPr>
      <w:r>
        <w:t>Dagsorden</w:t>
      </w:r>
      <w:r w:rsidR="002031C3">
        <w:t xml:space="preserve"> </w:t>
      </w:r>
    </w:p>
    <w:p w14:paraId="4811CC2A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Indledning – v. Formanden</w:t>
      </w:r>
    </w:p>
    <w:p w14:paraId="6DD24F7B" w14:textId="77777777" w:rsidR="00507890" w:rsidRDefault="00507890" w:rsidP="00507890">
      <w:pPr>
        <w:pStyle w:val="Listeafsnit"/>
      </w:pPr>
    </w:p>
    <w:p w14:paraId="384014ED" w14:textId="6992CB34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Godkendelse af dagsorden </w:t>
      </w:r>
      <w:r w:rsidR="007C5B34">
        <w:rPr>
          <w:b/>
          <w:bCs/>
        </w:rPr>
        <w:t xml:space="preserve">- </w:t>
      </w:r>
      <w:r w:rsidR="007C5B34" w:rsidRPr="007C5B34">
        <w:t>Godkendt</w:t>
      </w:r>
    </w:p>
    <w:p w14:paraId="0D6F89AA" w14:textId="77777777" w:rsidR="00507890" w:rsidRDefault="00507890" w:rsidP="00507890">
      <w:pPr>
        <w:pStyle w:val="Listeafsnit"/>
        <w:rPr>
          <w:b/>
          <w:bCs/>
        </w:rPr>
      </w:pPr>
    </w:p>
    <w:p w14:paraId="0A52A91F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Formanden</w:t>
      </w:r>
    </w:p>
    <w:p w14:paraId="6244F082" w14:textId="6ABD8A12" w:rsidR="0020191F" w:rsidRDefault="001D0D17" w:rsidP="0020191F">
      <w:pPr>
        <w:pStyle w:val="Listeafsnit"/>
        <w:numPr>
          <w:ilvl w:val="1"/>
          <w:numId w:val="1"/>
        </w:numPr>
      </w:pPr>
      <w:r>
        <w:t>Oprettelse af børnekor</w:t>
      </w:r>
      <w:r w:rsidR="003002D2">
        <w:t xml:space="preserve"> – Inden for rammerne af </w:t>
      </w:r>
      <w:proofErr w:type="spellStart"/>
      <w:r w:rsidR="003002D2">
        <w:t>Svafas</w:t>
      </w:r>
      <w:proofErr w:type="spellEnd"/>
      <w:r w:rsidR="003002D2">
        <w:t xml:space="preserve"> nuværende ansættelse.</w:t>
      </w:r>
    </w:p>
    <w:p w14:paraId="202EB905" w14:textId="055F0BB6" w:rsidR="00B65524" w:rsidRPr="00B65524" w:rsidRDefault="00B65524" w:rsidP="00B65524">
      <w:pPr>
        <w:pStyle w:val="Listeafsnit"/>
        <w:rPr>
          <w:b/>
          <w:bCs/>
        </w:rPr>
      </w:pPr>
    </w:p>
    <w:p w14:paraId="550E8014" w14:textId="45AFF4E4" w:rsidR="00507890" w:rsidRP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Kassereren</w:t>
      </w:r>
    </w:p>
    <w:p w14:paraId="0B7E9D0C" w14:textId="0BB19BA4" w:rsidR="00B65524" w:rsidRDefault="00662123" w:rsidP="00852D97">
      <w:pPr>
        <w:pStyle w:val="Listeafsnit"/>
        <w:numPr>
          <w:ilvl w:val="1"/>
          <w:numId w:val="1"/>
        </w:numPr>
      </w:pPr>
      <w:r w:rsidRPr="00662123">
        <w:t>Godkendelse af Q3 rapport</w:t>
      </w:r>
      <w:r w:rsidR="007C5B34">
        <w:t xml:space="preserve"> - Godkendt</w:t>
      </w:r>
    </w:p>
    <w:p w14:paraId="0959B2FA" w14:textId="7F451921" w:rsidR="00662123" w:rsidRDefault="00662123" w:rsidP="00852D97">
      <w:pPr>
        <w:pStyle w:val="Listeafsnit"/>
        <w:numPr>
          <w:ilvl w:val="1"/>
          <w:numId w:val="1"/>
        </w:numPr>
      </w:pPr>
      <w:r w:rsidRPr="00662123">
        <w:t>Godkendelse af endelig 2025 budget</w:t>
      </w:r>
      <w:r w:rsidR="007C5B34">
        <w:t xml:space="preserve"> - </w:t>
      </w:r>
      <w:r w:rsidR="00CE4349">
        <w:t>Godkendt</w:t>
      </w:r>
    </w:p>
    <w:p w14:paraId="71B896DB" w14:textId="77777777" w:rsidR="00662123" w:rsidRDefault="00662123" w:rsidP="00662123">
      <w:pPr>
        <w:pStyle w:val="Listeafsnit"/>
        <w:ind w:left="1440"/>
      </w:pPr>
    </w:p>
    <w:p w14:paraId="7CE81CD4" w14:textId="42E08A02" w:rsidR="00507890" w:rsidRDefault="00507890" w:rsidP="00CE5CEC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Kontaktpersonen</w:t>
      </w:r>
    </w:p>
    <w:p w14:paraId="4804B6AE" w14:textId="55D301D6" w:rsidR="00B72D01" w:rsidRPr="00B72D01" w:rsidRDefault="00662123" w:rsidP="002031C3">
      <w:pPr>
        <w:pStyle w:val="Listeafsnit"/>
        <w:numPr>
          <w:ilvl w:val="1"/>
          <w:numId w:val="1"/>
        </w:numPr>
      </w:pPr>
      <w:r>
        <w:t>Ansættelse af ny kirketjenervikar</w:t>
      </w:r>
    </w:p>
    <w:p w14:paraId="3956C07C" w14:textId="77777777" w:rsidR="002031C3" w:rsidRPr="002031C3" w:rsidRDefault="002031C3" w:rsidP="002031C3">
      <w:pPr>
        <w:pStyle w:val="Listeafsnit"/>
        <w:rPr>
          <w:b/>
          <w:bCs/>
        </w:rPr>
      </w:pPr>
    </w:p>
    <w:p w14:paraId="6FA6E048" w14:textId="33B93AC6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Kirkeværge</w:t>
      </w:r>
    </w:p>
    <w:p w14:paraId="3B343D2A" w14:textId="3AA3F235" w:rsidR="00662123" w:rsidRDefault="00662123" w:rsidP="00852D97">
      <w:pPr>
        <w:pStyle w:val="Listeafsnit"/>
        <w:numPr>
          <w:ilvl w:val="1"/>
          <w:numId w:val="1"/>
        </w:numPr>
      </w:pPr>
      <w:r>
        <w:t>P</w:t>
      </w:r>
      <w:r w:rsidRPr="00662123">
        <w:t>ort mod Sdr</w:t>
      </w:r>
      <w:r>
        <w:t xml:space="preserve">. </w:t>
      </w:r>
      <w:r w:rsidRPr="00662123">
        <w:t>Byvej</w:t>
      </w:r>
    </w:p>
    <w:p w14:paraId="72BCE7BB" w14:textId="0B597A94" w:rsidR="006323D0" w:rsidRDefault="00662123" w:rsidP="006323D0">
      <w:pPr>
        <w:pStyle w:val="Listeafsnit"/>
        <w:numPr>
          <w:ilvl w:val="1"/>
          <w:numId w:val="1"/>
        </w:numPr>
      </w:pPr>
      <w:r>
        <w:t>H</w:t>
      </w:r>
      <w:r w:rsidRPr="00662123">
        <w:t>andicaprampe ved menighedshuset</w:t>
      </w:r>
    </w:p>
    <w:p w14:paraId="21B50C73" w14:textId="77777777" w:rsidR="00662123" w:rsidRDefault="00662123" w:rsidP="00662123">
      <w:pPr>
        <w:pStyle w:val="Listeafsnit"/>
        <w:ind w:left="1440"/>
      </w:pPr>
    </w:p>
    <w:p w14:paraId="417E482D" w14:textId="193E40E3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Valgudvalget</w:t>
      </w:r>
    </w:p>
    <w:p w14:paraId="03863719" w14:textId="79060D3E" w:rsidR="003538DD" w:rsidRPr="00662123" w:rsidRDefault="00662123" w:rsidP="0026626C">
      <w:pPr>
        <w:pStyle w:val="Listeafsnit"/>
        <w:numPr>
          <w:ilvl w:val="1"/>
          <w:numId w:val="1"/>
        </w:numPr>
        <w:rPr>
          <w:b/>
          <w:bCs/>
        </w:rPr>
      </w:pPr>
      <w:r>
        <w:t>Status</w:t>
      </w:r>
    </w:p>
    <w:p w14:paraId="754B68C6" w14:textId="77777777" w:rsidR="00507890" w:rsidRDefault="00507890" w:rsidP="00507890">
      <w:pPr>
        <w:pStyle w:val="Listeafsnit"/>
        <w:rPr>
          <w:b/>
          <w:bCs/>
        </w:rPr>
      </w:pPr>
    </w:p>
    <w:p w14:paraId="745338DA" w14:textId="5ABD6DF2" w:rsidR="003002D2" w:rsidRDefault="00507890" w:rsidP="003002D2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p w14:paraId="34C47648" w14:textId="0EB06227" w:rsidR="003002D2" w:rsidRPr="00ED43AC" w:rsidRDefault="003002D2" w:rsidP="003002D2">
      <w:pPr>
        <w:pStyle w:val="Listeafsnit"/>
        <w:numPr>
          <w:ilvl w:val="1"/>
          <w:numId w:val="1"/>
        </w:numPr>
        <w:rPr>
          <w:b/>
          <w:bCs/>
        </w:rPr>
      </w:pPr>
      <w:r>
        <w:t>Handlingsplan for personale ved sygemelding af præst.</w:t>
      </w:r>
    </w:p>
    <w:p w14:paraId="1031842F" w14:textId="549DE82C" w:rsidR="00ED43AC" w:rsidRPr="00ED43AC" w:rsidRDefault="00ED43AC" w:rsidP="003002D2">
      <w:pPr>
        <w:pStyle w:val="Listeafsnit"/>
        <w:numPr>
          <w:ilvl w:val="1"/>
          <w:numId w:val="1"/>
        </w:numPr>
        <w:rPr>
          <w:b/>
          <w:bCs/>
        </w:rPr>
      </w:pPr>
      <w:r>
        <w:t>Der er afholdt aktivitetsudvalgsmøde i Kr. Skensved.</w:t>
      </w:r>
    </w:p>
    <w:p w14:paraId="729FDA44" w14:textId="23C36A4B" w:rsidR="00ED43AC" w:rsidRPr="00B73736" w:rsidRDefault="00ED43AC" w:rsidP="003002D2">
      <w:pPr>
        <w:pStyle w:val="Listeafsnit"/>
        <w:numPr>
          <w:ilvl w:val="1"/>
          <w:numId w:val="1"/>
        </w:numPr>
        <w:rPr>
          <w:b/>
          <w:bCs/>
        </w:rPr>
      </w:pPr>
      <w:r>
        <w:t xml:space="preserve">Udlån af Kr. Skensved kirke til Havdrup i </w:t>
      </w:r>
      <w:r w:rsidR="00B73736">
        <w:t>februar og marts 2025 for 3.000</w:t>
      </w:r>
      <w:r w:rsidR="003C3FB6">
        <w:t xml:space="preserve"> kr. </w:t>
      </w:r>
      <w:r w:rsidR="00B73736">
        <w:t>pr.md.</w:t>
      </w:r>
    </w:p>
    <w:p w14:paraId="24155808" w14:textId="49F7DEB9" w:rsidR="00B73736" w:rsidRPr="003002D2" w:rsidRDefault="00B73736" w:rsidP="003002D2">
      <w:pPr>
        <w:pStyle w:val="Listeafsnit"/>
        <w:numPr>
          <w:ilvl w:val="1"/>
          <w:numId w:val="1"/>
        </w:numPr>
        <w:rPr>
          <w:b/>
          <w:bCs/>
        </w:rPr>
      </w:pPr>
      <w:r>
        <w:t>Præsteforeningen har henvendt sig ang. skimmelsvamp i kirken, hvor de ønsker aktindsigt.</w:t>
      </w:r>
    </w:p>
    <w:sectPr w:rsidR="00B73736" w:rsidRPr="003002D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E108" w14:textId="77777777" w:rsidR="002D44A0" w:rsidRDefault="002D44A0" w:rsidP="002031C3">
      <w:pPr>
        <w:spacing w:after="0" w:line="240" w:lineRule="auto"/>
      </w:pPr>
      <w:r>
        <w:separator/>
      </w:r>
    </w:p>
  </w:endnote>
  <w:endnote w:type="continuationSeparator" w:id="0">
    <w:p w14:paraId="4986F77F" w14:textId="77777777" w:rsidR="002D44A0" w:rsidRDefault="002D44A0" w:rsidP="0020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EF56" w14:textId="77777777" w:rsidR="002D44A0" w:rsidRDefault="002D44A0" w:rsidP="002031C3">
      <w:pPr>
        <w:spacing w:after="0" w:line="240" w:lineRule="auto"/>
      </w:pPr>
      <w:r>
        <w:separator/>
      </w:r>
    </w:p>
  </w:footnote>
  <w:footnote w:type="continuationSeparator" w:id="0">
    <w:p w14:paraId="19522455" w14:textId="77777777" w:rsidR="002D44A0" w:rsidRDefault="002D44A0" w:rsidP="0020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8016" w14:textId="6424D95F" w:rsidR="002031C3" w:rsidRDefault="002031C3">
    <w:pPr>
      <w:pStyle w:val="Sidehoved"/>
    </w:pPr>
    <w:r>
      <w:rPr>
        <w:noProof/>
        <w14:ligatures w14:val="standardContextual"/>
      </w:rPr>
      <w:drawing>
        <wp:inline distT="0" distB="0" distL="0" distR="0" wp14:anchorId="74B409C5" wp14:editId="2C1D0B57">
          <wp:extent cx="6120130" cy="788035"/>
          <wp:effectExtent l="0" t="0" r="0" b="0"/>
          <wp:docPr id="2089584503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584503" name="Billede 1" descr="Et billede, der indeholder tekst, Font/skrifttype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31EA"/>
    <w:multiLevelType w:val="hybridMultilevel"/>
    <w:tmpl w:val="6CD8F7D6"/>
    <w:lvl w:ilvl="0" w:tplc="7988F9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5270"/>
    <w:multiLevelType w:val="hybridMultilevel"/>
    <w:tmpl w:val="3280E4A8"/>
    <w:lvl w:ilvl="0" w:tplc="BE8459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141C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7586E"/>
    <w:rsid w:val="00190D0A"/>
    <w:rsid w:val="001D0D17"/>
    <w:rsid w:val="00200FD0"/>
    <w:rsid w:val="0020191F"/>
    <w:rsid w:val="002031C3"/>
    <w:rsid w:val="00251AA2"/>
    <w:rsid w:val="00266BFC"/>
    <w:rsid w:val="00284699"/>
    <w:rsid w:val="002D44A0"/>
    <w:rsid w:val="003002D2"/>
    <w:rsid w:val="003538DD"/>
    <w:rsid w:val="003830C6"/>
    <w:rsid w:val="003B2ECA"/>
    <w:rsid w:val="003B7CBE"/>
    <w:rsid w:val="003C3FB6"/>
    <w:rsid w:val="00411A9A"/>
    <w:rsid w:val="0042636E"/>
    <w:rsid w:val="00456D99"/>
    <w:rsid w:val="00465A2E"/>
    <w:rsid w:val="00487CA7"/>
    <w:rsid w:val="0049770D"/>
    <w:rsid w:val="004C3A36"/>
    <w:rsid w:val="00507890"/>
    <w:rsid w:val="00540E47"/>
    <w:rsid w:val="00597D4A"/>
    <w:rsid w:val="005E0071"/>
    <w:rsid w:val="005E1B76"/>
    <w:rsid w:val="005F75C2"/>
    <w:rsid w:val="006323D0"/>
    <w:rsid w:val="00662123"/>
    <w:rsid w:val="00662B3F"/>
    <w:rsid w:val="006A3929"/>
    <w:rsid w:val="006B13BC"/>
    <w:rsid w:val="006F0DA6"/>
    <w:rsid w:val="006F1427"/>
    <w:rsid w:val="0075706F"/>
    <w:rsid w:val="007C5B34"/>
    <w:rsid w:val="00833CE6"/>
    <w:rsid w:val="00852D97"/>
    <w:rsid w:val="00876E16"/>
    <w:rsid w:val="008A1A2F"/>
    <w:rsid w:val="008E544E"/>
    <w:rsid w:val="00902216"/>
    <w:rsid w:val="009618AD"/>
    <w:rsid w:val="0099241A"/>
    <w:rsid w:val="009D090C"/>
    <w:rsid w:val="00A23DA0"/>
    <w:rsid w:val="00B05432"/>
    <w:rsid w:val="00B65524"/>
    <w:rsid w:val="00B72D01"/>
    <w:rsid w:val="00B73736"/>
    <w:rsid w:val="00BD0423"/>
    <w:rsid w:val="00BF7EEA"/>
    <w:rsid w:val="00C228D3"/>
    <w:rsid w:val="00C26D2B"/>
    <w:rsid w:val="00C56E9F"/>
    <w:rsid w:val="00C6420D"/>
    <w:rsid w:val="00C87791"/>
    <w:rsid w:val="00C90523"/>
    <w:rsid w:val="00CE4349"/>
    <w:rsid w:val="00CE5CEC"/>
    <w:rsid w:val="00CF0DEF"/>
    <w:rsid w:val="00D40C24"/>
    <w:rsid w:val="00DD2D50"/>
    <w:rsid w:val="00E04A92"/>
    <w:rsid w:val="00E067F1"/>
    <w:rsid w:val="00E87908"/>
    <w:rsid w:val="00ED3A9E"/>
    <w:rsid w:val="00ED43AC"/>
    <w:rsid w:val="00F25CFA"/>
    <w:rsid w:val="00F42808"/>
    <w:rsid w:val="00F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9435B"/>
  <w15:chartTrackingRefBased/>
  <w15:docId w15:val="{85B50E31-33E6-4A0D-9DC5-6C60C8A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890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0D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0D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0D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0D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0D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0D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0D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0D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0D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0D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0D0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1C3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1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Michell Halm</dc:creator>
  <cp:keywords/>
  <dc:description/>
  <cp:lastModifiedBy>Nicolai Michell Halm</cp:lastModifiedBy>
  <cp:revision>14</cp:revision>
  <cp:lastPrinted>2024-11-05T19:19:00Z</cp:lastPrinted>
  <dcterms:created xsi:type="dcterms:W3CDTF">2024-10-29T09:33:00Z</dcterms:created>
  <dcterms:modified xsi:type="dcterms:W3CDTF">2024-11-06T12:55:00Z</dcterms:modified>
</cp:coreProperties>
</file>